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hint="eastAsia" w:ascii="宋体" w:hAnsi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思政课实践教学数字地图平台</w:t>
      </w:r>
    </w:p>
    <w:p>
      <w:pPr>
        <w:spacing w:before="156" w:beforeLines="50" w:after="156" w:afterLines="50" w:line="360" w:lineRule="auto"/>
        <w:jc w:val="center"/>
        <w:rPr>
          <w:rFonts w:hint="default" w:ascii="宋体" w:hAnsi="宋体" w:eastAsia="宋体" w:cs="宋体"/>
          <w:b/>
          <w:bCs/>
          <w:sz w:val="52"/>
          <w:szCs w:val="52"/>
          <w:lang w:val="en-US" w:eastAsia="zh-CN"/>
        </w:rPr>
      </w:pPr>
      <w:r>
        <w:rPr>
          <w:rFonts w:hint="eastAsia" w:ascii="宋体" w:hAnsi="宋体" w:cs="宋体"/>
          <w:b/>
          <w:bCs/>
          <w:sz w:val="52"/>
          <w:szCs w:val="52"/>
          <w:lang w:val="en-US" w:eastAsia="zh-CN"/>
        </w:rPr>
        <w:t>FAQ</w:t>
      </w: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sz w:val="44"/>
          <w:szCs w:val="44"/>
        </w:rPr>
      </w:pPr>
    </w:p>
    <w:p>
      <w:pPr>
        <w:spacing w:line="360" w:lineRule="auto"/>
        <w:jc w:val="center"/>
        <w:rPr>
          <w:rFonts w:hint="eastAsia" w:ascii="宋体" w:hAnsi="宋体" w:eastAsia="宋体" w:cs="华文细黑"/>
          <w:b/>
          <w:bCs/>
          <w:sz w:val="28"/>
        </w:rPr>
      </w:pPr>
    </w:p>
    <w:p>
      <w:pPr>
        <w:spacing w:line="360" w:lineRule="auto"/>
        <w:jc w:val="center"/>
        <w:rPr>
          <w:rFonts w:hint="eastAsia" w:ascii="宋体" w:hAnsi="宋体" w:eastAsia="宋体" w:cs="华文细黑"/>
          <w:b/>
          <w:bCs/>
          <w:sz w:val="28"/>
        </w:rPr>
      </w:pPr>
    </w:p>
    <w:p>
      <w:pPr>
        <w:spacing w:line="360" w:lineRule="auto"/>
        <w:jc w:val="center"/>
        <w:rPr>
          <w:rFonts w:ascii="宋体" w:hAnsi="宋体" w:eastAsia="宋体" w:cs="华文细黑"/>
          <w:b/>
          <w:bCs/>
          <w:sz w:val="28"/>
        </w:rPr>
      </w:pPr>
      <w:r>
        <w:rPr>
          <w:rFonts w:hint="eastAsia" w:ascii="宋体" w:hAnsi="宋体" w:cs="华文细黑"/>
          <w:b/>
          <w:bCs/>
          <w:sz w:val="28"/>
          <w:lang w:val="en-US" w:eastAsia="zh-CN"/>
        </w:rPr>
        <w:t>中教华影</w:t>
      </w:r>
    </w:p>
    <w:p>
      <w:pPr>
        <w:spacing w:line="360" w:lineRule="auto"/>
        <w:jc w:val="center"/>
        <w:rPr>
          <w:rFonts w:ascii="宋体" w:hAnsi="宋体" w:eastAsia="宋体" w:cs="华文细黑"/>
          <w:b/>
          <w:bCs/>
          <w:sz w:val="28"/>
        </w:rPr>
      </w:pPr>
      <w:r>
        <w:rPr>
          <w:rFonts w:hint="eastAsia" w:ascii="宋体" w:hAnsi="宋体" w:eastAsia="宋体" w:cs="华文细黑"/>
          <w:b/>
          <w:bCs/>
          <w:sz w:val="28"/>
        </w:rPr>
        <w:t>202</w:t>
      </w:r>
      <w:r>
        <w:rPr>
          <w:rFonts w:hint="eastAsia" w:ascii="宋体" w:hAnsi="宋体" w:cs="华文细黑"/>
          <w:b/>
          <w:bCs/>
          <w:sz w:val="28"/>
          <w:lang w:val="en-US" w:eastAsia="zh-CN"/>
        </w:rPr>
        <w:t>4</w:t>
      </w:r>
      <w:r>
        <w:rPr>
          <w:rFonts w:hint="eastAsia" w:ascii="宋体" w:hAnsi="宋体" w:eastAsia="宋体" w:cs="华文细黑"/>
          <w:b/>
          <w:bCs/>
          <w:sz w:val="28"/>
        </w:rPr>
        <w:t>年0</w:t>
      </w:r>
      <w:r>
        <w:rPr>
          <w:rFonts w:hint="eastAsia" w:ascii="宋体" w:hAnsi="宋体" w:cs="华文细黑"/>
          <w:b/>
          <w:bCs/>
          <w:sz w:val="28"/>
          <w:lang w:val="en-US" w:eastAsia="zh-CN"/>
        </w:rPr>
        <w:t>3</w:t>
      </w:r>
      <w:r>
        <w:rPr>
          <w:rFonts w:hint="eastAsia" w:ascii="宋体" w:hAnsi="宋体" w:eastAsia="宋体" w:cs="华文细黑"/>
          <w:b/>
          <w:bCs/>
          <w:sz w:val="28"/>
        </w:rPr>
        <w:t>月</w:t>
      </w:r>
    </w:p>
    <w:p>
      <w:pPr>
        <w:jc w:val="center"/>
        <w:rPr>
          <w:rFonts w:ascii="宋体" w:hAnsi="宋体" w:eastAsia="宋体" w:cs="仿宋"/>
          <w:b/>
          <w:bCs/>
          <w:sz w:val="28"/>
          <w:szCs w:val="28"/>
        </w:rPr>
        <w:sectPr>
          <w:headerReference r:id="rId5" w:type="default"/>
          <w:pgSz w:w="11906" w:h="16838"/>
          <w:pgMar w:top="3402" w:right="1417" w:bottom="1701" w:left="1417" w:header="851" w:footer="992" w:gutter="0"/>
          <w:cols w:space="0" w:num="1"/>
          <w:titlePg/>
          <w:rtlGutter w:val="0"/>
          <w:docGrid w:type="lines" w:linePitch="335" w:charSpace="0"/>
        </w:sectPr>
      </w:pPr>
    </w:p>
    <w:p>
      <w:pPr>
        <w:numPr>
          <w:ilvl w:val="0"/>
          <w:numId w:val="2"/>
        </w:numPr>
        <w:bidi w:val="0"/>
        <w:ind w:left="425" w:leftChars="0" w:hanging="425" w:firstLineChars="0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验证码登录提示“该手机号24小时内已发送过验证码超过最大上限，请稍后再试”怎么办？</w:t>
      </w:r>
    </w:p>
    <w:p>
      <w:pPr>
        <w:pStyle w:val="2"/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  <w:t>目前平台验证码每天只能接收3次，建议高校号注册入驻完成后尽快设置登录密码，后续可以通过密码方式登录。</w:t>
      </w:r>
    </w:p>
    <w:p>
      <w:pPr>
        <w:pStyle w:val="2"/>
        <w:rPr>
          <w:rFonts w:hint="default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是否可以用同一个手机号同时入驻基地号和高校号？</w:t>
      </w:r>
    </w:p>
    <w:p>
      <w:pPr>
        <w:pStyle w:val="2"/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  <w:t>平台一个手机号只支持绑定一个基地号或高校号。</w:t>
      </w:r>
    </w:p>
    <w:p>
      <w:pPr>
        <w:pStyle w:val="2"/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填写高校入驻资料时，“高校名称”里找不到对应的高校？</w:t>
      </w:r>
    </w:p>
    <w:p>
      <w:pPr>
        <w:pStyle w:val="2"/>
        <w:rPr>
          <w:rFonts w:hint="default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  <w:t>如果找不到对应高校，需要联系平台管理员在后台进行添加。</w:t>
      </w:r>
    </w:p>
    <w:p>
      <w:pPr>
        <w:pStyle w:val="2"/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是否可以把账号委托给平台其他账号管理？</w:t>
      </w:r>
    </w:p>
    <w:p>
      <w:pPr>
        <w:pStyle w:val="2"/>
        <w:rPr>
          <w:rFonts w:hint="default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  <w:t>平台提供了绑定委托账号功能，可以将当前账号委托给其他账号进行管理。委托成功后，登录接受委托的账号后可以在右上角账号LOGO处提供当前账号和所有被委托的账号的切换按钮。</w:t>
      </w:r>
    </w:p>
    <w:p>
      <w:pPr>
        <w:pStyle w:val="2"/>
        <w:ind w:left="0" w:leftChars="0" w:firstLine="0" w:firstLineChars="0"/>
        <w:jc w:val="center"/>
      </w:pPr>
      <w:r>
        <w:drawing>
          <wp:inline distT="0" distB="0" distL="114300" distR="114300">
            <wp:extent cx="3600450" cy="1301750"/>
            <wp:effectExtent l="0" t="0" r="635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13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bidi w:val="0"/>
        <w:ind w:left="425" w:leftChars="0" w:hanging="425" w:firstLineChars="0"/>
        <w:outlineLvl w:val="0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文章发布后不能预览？</w:t>
      </w:r>
    </w:p>
    <w:p>
      <w:pPr>
        <w:pStyle w:val="2"/>
        <w:rPr>
          <w:rFonts w:hint="default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  <w:t>目前文章发布后不再提供预览功能，但在保存之后、发布之前平台提供了文章预览和分享功能。</w:t>
      </w:r>
    </w:p>
    <w:p>
      <w:pPr>
        <w:pStyle w:val="2"/>
        <w:rPr>
          <w:rFonts w:hint="default" w:ascii="宋体" w:hAnsi="宋体" w:cstheme="minorBidi"/>
          <w:b w:val="0"/>
          <w:bCs w:val="0"/>
          <w:kern w:val="2"/>
          <w:sz w:val="24"/>
          <w:szCs w:val="24"/>
          <w:lang w:val="en-US" w:eastAsia="zh-CN" w:bidi="ar-SA"/>
        </w:rPr>
      </w:pPr>
    </w:p>
    <w:p>
      <w:pPr>
        <w:pStyle w:val="2"/>
        <w:rPr>
          <w:rFonts w:hint="eastAsia" w:ascii="宋体" w:hAnsi="宋体" w:eastAsia="宋体"/>
          <w:lang w:val="en-US" w:eastAsia="zh-CN"/>
        </w:rPr>
      </w:pPr>
      <w:bookmarkStart w:id="0" w:name="_GoBack"/>
      <w:bookmarkEnd w:id="0"/>
    </w:p>
    <w:sectPr>
      <w:headerReference r:id="rId6" w:type="first"/>
      <w:footerReference r:id="rId8" w:type="first"/>
      <w:footerReference r:id="rId7" w:type="default"/>
      <w:pgSz w:w="11906" w:h="16838"/>
      <w:pgMar w:top="1417" w:right="1417" w:bottom="1417" w:left="1417" w:header="851" w:footer="992" w:gutter="0"/>
      <w:pgNumType w:fmt="numberInDash" w:start="1"/>
      <w:cols w:space="425" w:num="1"/>
      <w:titlePg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2800350</wp:posOffset>
              </wp:positionH>
              <wp:positionV relativeFrom="paragraph">
                <wp:posOffset>0</wp:posOffset>
              </wp:positionV>
              <wp:extent cx="223520" cy="1828800"/>
              <wp:effectExtent l="0" t="0" r="0" b="0"/>
              <wp:wrapNone/>
              <wp:docPr id="139" name="文本框 1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52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</w:rPr>
                            <w:t>2</w: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20.5pt;margin-top:0pt;height:144pt;width:17.6pt;mso-position-horizontal-relative:margin;z-index:251659264;mso-width-relative:page;mso-height-relative:page;" filled="f" stroked="f" coordsize="21600,21600" o:gfxdata="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z2aQTYAAAACAEAAA8AAAAAAAAAAQAgAAAAIgAAAGRycy9kb3ducmV2Lnht&#10;bFBLAQIUABQAAAAIAIdO4kDSRcjKMgIAAFoEAAAOAAAAAAAAAAEAIAAAACc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</w:rPr>
                      <w:t>2</w:t>
                    </w:r>
                    <w:r>
                      <w:rPr>
                        <w:rFonts w:hint="eastAsia" w:eastAsia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0" name="文本框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0"/>
                            <w:rPr>
                              <w:rFonts w:eastAsiaTheme="minorEastAsia"/>
                            </w:rPr>
                          </w:pPr>
                          <w:r>
                            <w:rPr>
                              <w:rFonts w:hint="eastAsia" w:eastAsia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eastAsia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eastAsiaTheme="minorEastAsia"/>
                            </w:rPr>
                            <w:t>1</w:t>
                          </w:r>
                          <w:r>
                            <w:rPr>
                              <w:rFonts w:hint="eastAsia" w:eastAsiaTheme="minor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Hv700sAgAAWQ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ce/vTSwCAABZ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rPr>
                        <w:rFonts w:eastAsiaTheme="minorEastAsia"/>
                      </w:rPr>
                    </w:pPr>
                    <w:r>
                      <w:rPr>
                        <w:rFonts w:hint="eastAsia" w:eastAsiaTheme="minorEastAsia"/>
                      </w:rPr>
                      <w:fldChar w:fldCharType="begin"/>
                    </w:r>
                    <w:r>
                      <w:rPr>
                        <w:rFonts w:hint="eastAsia" w:eastAsia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eastAsiaTheme="minorEastAsia"/>
                      </w:rPr>
                      <w:fldChar w:fldCharType="separate"/>
                    </w:r>
                    <w:r>
                      <w:rPr>
                        <w:rFonts w:hint="eastAsia" w:eastAsiaTheme="minorEastAsia"/>
                      </w:rPr>
                      <w:t>1</w:t>
                    </w:r>
                    <w:r>
                      <w:rPr>
                        <w:rFonts w:hint="eastAsia" w:eastAsiaTheme="minor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jc w:val="right"/>
      <w:rPr>
        <w:rFonts w:hint="eastAsia" w:ascii="宋体" w:hAnsi="宋体" w:eastAsia="宋体" w:cs="宋体"/>
        <w:lang w:val="en-US" w:eastAsia="zh-CN"/>
      </w:rPr>
    </w:pPr>
  </w:p>
  <w:p>
    <w:pPr>
      <w:pStyle w:val="11"/>
      <w:pBdr>
        <w:bottom w:val="single" w:color="auto" w:sz="4" w:space="1"/>
      </w:pBdr>
      <w:spacing w:line="240" w:lineRule="auto"/>
      <w:jc w:val="right"/>
      <w:rPr>
        <w:rFonts w:hint="eastAsia" w:ascii="宋体" w:hAnsi="宋体" w:eastAsia="宋体" w:cs="宋体"/>
      </w:rPr>
    </w:pPr>
    <w:r>
      <w:rPr>
        <w:rFonts w:hint="eastAsia" w:ascii="宋体" w:hAnsi="宋体" w:cs="宋体"/>
        <w:lang w:val="en-US" w:eastAsia="zh-CN"/>
      </w:rPr>
      <w:t>思政课实践教学数字地图平台-高校号</w:t>
    </w:r>
    <w:r>
      <w:rPr>
        <w:rFonts w:hint="eastAsia" w:ascii="宋体" w:hAnsi="宋体" w:eastAsia="宋体" w:cs="宋体"/>
      </w:rPr>
      <w:t>操作手册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1"/>
      </w:pBdr>
      <w:spacing w:line="240" w:lineRule="auto"/>
      <w:jc w:val="right"/>
      <w:rPr>
        <w:rFonts w:hint="default" w:ascii="宋体" w:hAnsi="宋体" w:eastAsia="宋体" w:cs="宋体"/>
        <w:lang w:val="en-US"/>
      </w:rPr>
    </w:pPr>
    <w:r>
      <w:rPr>
        <w:rFonts w:hint="eastAsia" w:ascii="宋体" w:hAnsi="宋体" w:cs="宋体"/>
        <w:lang w:val="en-US" w:eastAsia="zh-CN"/>
      </w:rPr>
      <w:t>思政课实践教学数字地图平台-基地号内容发布流程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6560A7"/>
    <w:multiLevelType w:val="multilevel"/>
    <w:tmpl w:val="5A6560A7"/>
    <w:lvl w:ilvl="0" w:tentative="0">
      <w:start w:val="1"/>
      <w:numFmt w:val="decimal"/>
      <w:pStyle w:val="4"/>
      <w:lvlText w:val="%1."/>
      <w:lvlJc w:val="left"/>
      <w:pPr>
        <w:ind w:left="425" w:hanging="425"/>
      </w:pPr>
      <w:rPr>
        <w:rFonts w:hint="default"/>
      </w:rPr>
    </w:lvl>
    <w:lvl w:ilvl="1" w:tentative="0">
      <w:start w:val="1"/>
      <w:numFmt w:val="decimal"/>
      <w:pStyle w:val="5"/>
      <w:isLgl/>
      <w:lvlText w:val="%1.%2."/>
      <w:lvlJc w:val="left"/>
      <w:pPr>
        <w:ind w:left="567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6"/>
      <w:isLgl/>
      <w:lvlText w:val="%1.%2.%3."/>
      <w:lvlJc w:val="left"/>
      <w:pPr>
        <w:ind w:left="709" w:hanging="709"/>
      </w:pPr>
      <w:rPr>
        <w:rFonts w:hint="default" w:ascii="宋体" w:hAnsi="宋体" w:eastAsia="宋体" w:cs="宋体"/>
      </w:rPr>
    </w:lvl>
    <w:lvl w:ilvl="3" w:tentative="0">
      <w:start w:val="1"/>
      <w:numFmt w:val="decimal"/>
      <w:lvlText w:val="%1.%2.%3.%4."/>
      <w:lvlJc w:val="left"/>
      <w:pPr>
        <w:ind w:left="850" w:hanging="85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991" w:hanging="991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75" w:hanging="1275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58" w:hanging="1558"/>
      </w:pPr>
      <w:rPr>
        <w:rFonts w:hint="default"/>
      </w:rPr>
    </w:lvl>
  </w:abstractNum>
  <w:abstractNum w:abstractNumId="1">
    <w:nsid w:val="5DB6C135"/>
    <w:multiLevelType w:val="singleLevel"/>
    <w:tmpl w:val="5DB6C13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68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NDFhZmY1MWE0ZTg0Y2NjYjk0NDhjNWM3NTgyYzMifQ=="/>
  </w:docVars>
  <w:rsids>
    <w:rsidRoot w:val="001C3DF8"/>
    <w:rsid w:val="000852B7"/>
    <w:rsid w:val="00111D92"/>
    <w:rsid w:val="001C3DF8"/>
    <w:rsid w:val="0051771D"/>
    <w:rsid w:val="007402CA"/>
    <w:rsid w:val="00777FDE"/>
    <w:rsid w:val="007E4406"/>
    <w:rsid w:val="008054C1"/>
    <w:rsid w:val="00CD03C2"/>
    <w:rsid w:val="00D40089"/>
    <w:rsid w:val="00D65E02"/>
    <w:rsid w:val="00D72350"/>
    <w:rsid w:val="00DF5A5C"/>
    <w:rsid w:val="00E32C95"/>
    <w:rsid w:val="00FF67C0"/>
    <w:rsid w:val="01071EDC"/>
    <w:rsid w:val="01513584"/>
    <w:rsid w:val="017D507F"/>
    <w:rsid w:val="01862556"/>
    <w:rsid w:val="01A70AE8"/>
    <w:rsid w:val="01B14C70"/>
    <w:rsid w:val="01BA7251"/>
    <w:rsid w:val="01DB5BA7"/>
    <w:rsid w:val="02180A0F"/>
    <w:rsid w:val="02333922"/>
    <w:rsid w:val="025739FF"/>
    <w:rsid w:val="02590704"/>
    <w:rsid w:val="02657576"/>
    <w:rsid w:val="026F5CC4"/>
    <w:rsid w:val="02880529"/>
    <w:rsid w:val="02B349AE"/>
    <w:rsid w:val="02CE513E"/>
    <w:rsid w:val="02D03EE9"/>
    <w:rsid w:val="02E243D3"/>
    <w:rsid w:val="02FA4044"/>
    <w:rsid w:val="0322072E"/>
    <w:rsid w:val="0343468C"/>
    <w:rsid w:val="034A6A2D"/>
    <w:rsid w:val="034E467E"/>
    <w:rsid w:val="035E7AF2"/>
    <w:rsid w:val="0397583F"/>
    <w:rsid w:val="039A75D7"/>
    <w:rsid w:val="039D7E1A"/>
    <w:rsid w:val="03AD4199"/>
    <w:rsid w:val="03DE1785"/>
    <w:rsid w:val="03F8266A"/>
    <w:rsid w:val="04096ECE"/>
    <w:rsid w:val="040B32B4"/>
    <w:rsid w:val="041F5C53"/>
    <w:rsid w:val="043057E1"/>
    <w:rsid w:val="048850B2"/>
    <w:rsid w:val="049D556F"/>
    <w:rsid w:val="04F76804"/>
    <w:rsid w:val="04FB5554"/>
    <w:rsid w:val="050A6D15"/>
    <w:rsid w:val="05154A00"/>
    <w:rsid w:val="054512DF"/>
    <w:rsid w:val="054F627D"/>
    <w:rsid w:val="05545D67"/>
    <w:rsid w:val="0573547D"/>
    <w:rsid w:val="05870807"/>
    <w:rsid w:val="05BC2E7F"/>
    <w:rsid w:val="05F4146B"/>
    <w:rsid w:val="061C3515"/>
    <w:rsid w:val="06455476"/>
    <w:rsid w:val="0647373A"/>
    <w:rsid w:val="06514825"/>
    <w:rsid w:val="06583968"/>
    <w:rsid w:val="065F7326"/>
    <w:rsid w:val="067838EC"/>
    <w:rsid w:val="067A5F0E"/>
    <w:rsid w:val="06A63A92"/>
    <w:rsid w:val="06B2253F"/>
    <w:rsid w:val="07014488"/>
    <w:rsid w:val="07187AC0"/>
    <w:rsid w:val="071D689A"/>
    <w:rsid w:val="07302A71"/>
    <w:rsid w:val="075449B1"/>
    <w:rsid w:val="076C76EB"/>
    <w:rsid w:val="078867EC"/>
    <w:rsid w:val="07BD55A8"/>
    <w:rsid w:val="07D96915"/>
    <w:rsid w:val="07DD6193"/>
    <w:rsid w:val="07E44DDA"/>
    <w:rsid w:val="07E8140F"/>
    <w:rsid w:val="07E92687"/>
    <w:rsid w:val="07F37EC6"/>
    <w:rsid w:val="0856564E"/>
    <w:rsid w:val="08AA53A0"/>
    <w:rsid w:val="08D838D4"/>
    <w:rsid w:val="08DD6E69"/>
    <w:rsid w:val="08E76879"/>
    <w:rsid w:val="095B73E3"/>
    <w:rsid w:val="096506FA"/>
    <w:rsid w:val="096649A3"/>
    <w:rsid w:val="09787AC0"/>
    <w:rsid w:val="09C43BEF"/>
    <w:rsid w:val="09D922D2"/>
    <w:rsid w:val="09DE35FC"/>
    <w:rsid w:val="0A2D0B06"/>
    <w:rsid w:val="0A650C83"/>
    <w:rsid w:val="0A9E17B7"/>
    <w:rsid w:val="0AC81994"/>
    <w:rsid w:val="0AD1100E"/>
    <w:rsid w:val="0AD601DA"/>
    <w:rsid w:val="0AE95411"/>
    <w:rsid w:val="0AF05BCC"/>
    <w:rsid w:val="0AF471AD"/>
    <w:rsid w:val="0B1A7B03"/>
    <w:rsid w:val="0B3B3792"/>
    <w:rsid w:val="0B547732"/>
    <w:rsid w:val="0B6423F3"/>
    <w:rsid w:val="0B737F19"/>
    <w:rsid w:val="0B7465A0"/>
    <w:rsid w:val="0BC57ADF"/>
    <w:rsid w:val="0BC87521"/>
    <w:rsid w:val="0BF02A5E"/>
    <w:rsid w:val="0BF33CDB"/>
    <w:rsid w:val="0C133D17"/>
    <w:rsid w:val="0C9778C2"/>
    <w:rsid w:val="0CAE0C80"/>
    <w:rsid w:val="0CC40EA8"/>
    <w:rsid w:val="0D1141AC"/>
    <w:rsid w:val="0D344D5D"/>
    <w:rsid w:val="0D3A2E9B"/>
    <w:rsid w:val="0D9B1DCA"/>
    <w:rsid w:val="0DB16782"/>
    <w:rsid w:val="0DEB485A"/>
    <w:rsid w:val="0E0F6791"/>
    <w:rsid w:val="0E5256E2"/>
    <w:rsid w:val="0E6D19C1"/>
    <w:rsid w:val="0E9F522F"/>
    <w:rsid w:val="0EB0260C"/>
    <w:rsid w:val="0EBA7380"/>
    <w:rsid w:val="0ECF465E"/>
    <w:rsid w:val="0ED91558"/>
    <w:rsid w:val="0EE97980"/>
    <w:rsid w:val="0F1F1987"/>
    <w:rsid w:val="0F5F4807"/>
    <w:rsid w:val="0FA72D72"/>
    <w:rsid w:val="0FB62F28"/>
    <w:rsid w:val="0FD25FC9"/>
    <w:rsid w:val="0FE814DF"/>
    <w:rsid w:val="101249C1"/>
    <w:rsid w:val="104D01F0"/>
    <w:rsid w:val="10547489"/>
    <w:rsid w:val="10621610"/>
    <w:rsid w:val="106C78F3"/>
    <w:rsid w:val="10932236"/>
    <w:rsid w:val="10985371"/>
    <w:rsid w:val="109E3C21"/>
    <w:rsid w:val="109F0C58"/>
    <w:rsid w:val="10A35FCA"/>
    <w:rsid w:val="10A451BD"/>
    <w:rsid w:val="10F023AA"/>
    <w:rsid w:val="10F71755"/>
    <w:rsid w:val="11152C15"/>
    <w:rsid w:val="11270D63"/>
    <w:rsid w:val="113A2021"/>
    <w:rsid w:val="11407240"/>
    <w:rsid w:val="114C7A13"/>
    <w:rsid w:val="115C6D79"/>
    <w:rsid w:val="115D1F66"/>
    <w:rsid w:val="116457F1"/>
    <w:rsid w:val="116C5F82"/>
    <w:rsid w:val="1178502C"/>
    <w:rsid w:val="11DF10B6"/>
    <w:rsid w:val="11EC6400"/>
    <w:rsid w:val="123A48BD"/>
    <w:rsid w:val="12503C45"/>
    <w:rsid w:val="12591C63"/>
    <w:rsid w:val="125F21BE"/>
    <w:rsid w:val="12992250"/>
    <w:rsid w:val="12A90331"/>
    <w:rsid w:val="12A97CC8"/>
    <w:rsid w:val="12D54A07"/>
    <w:rsid w:val="12F3614E"/>
    <w:rsid w:val="12F70D56"/>
    <w:rsid w:val="13006161"/>
    <w:rsid w:val="13007A64"/>
    <w:rsid w:val="133952F6"/>
    <w:rsid w:val="13457FBA"/>
    <w:rsid w:val="13710699"/>
    <w:rsid w:val="1396210A"/>
    <w:rsid w:val="13F973BE"/>
    <w:rsid w:val="13FD1CA6"/>
    <w:rsid w:val="14361351"/>
    <w:rsid w:val="144F085F"/>
    <w:rsid w:val="14690E63"/>
    <w:rsid w:val="14740A62"/>
    <w:rsid w:val="14804396"/>
    <w:rsid w:val="14892816"/>
    <w:rsid w:val="149C406F"/>
    <w:rsid w:val="14B07690"/>
    <w:rsid w:val="14B364C3"/>
    <w:rsid w:val="14CF1B1B"/>
    <w:rsid w:val="14F81A1E"/>
    <w:rsid w:val="15004DB3"/>
    <w:rsid w:val="150E4D83"/>
    <w:rsid w:val="152B3973"/>
    <w:rsid w:val="153B4ABB"/>
    <w:rsid w:val="153C665D"/>
    <w:rsid w:val="15601BA4"/>
    <w:rsid w:val="157269E8"/>
    <w:rsid w:val="158C165B"/>
    <w:rsid w:val="159007EF"/>
    <w:rsid w:val="15A45829"/>
    <w:rsid w:val="15DE6B84"/>
    <w:rsid w:val="15DF0946"/>
    <w:rsid w:val="15E9431B"/>
    <w:rsid w:val="15EB721C"/>
    <w:rsid w:val="15F30BF4"/>
    <w:rsid w:val="160973E8"/>
    <w:rsid w:val="16231928"/>
    <w:rsid w:val="16533AF4"/>
    <w:rsid w:val="16821794"/>
    <w:rsid w:val="16836B5B"/>
    <w:rsid w:val="169E60A7"/>
    <w:rsid w:val="16BE13A4"/>
    <w:rsid w:val="16E57BAB"/>
    <w:rsid w:val="171F5090"/>
    <w:rsid w:val="17316571"/>
    <w:rsid w:val="17515E60"/>
    <w:rsid w:val="17C67DB9"/>
    <w:rsid w:val="17C903EE"/>
    <w:rsid w:val="186B6E54"/>
    <w:rsid w:val="18A4530A"/>
    <w:rsid w:val="18F5389D"/>
    <w:rsid w:val="191C6B7E"/>
    <w:rsid w:val="195B50B4"/>
    <w:rsid w:val="19666F16"/>
    <w:rsid w:val="196A1D01"/>
    <w:rsid w:val="197454D1"/>
    <w:rsid w:val="19793E03"/>
    <w:rsid w:val="19824E5F"/>
    <w:rsid w:val="199907AC"/>
    <w:rsid w:val="19A557CF"/>
    <w:rsid w:val="19B635FA"/>
    <w:rsid w:val="19DA38F8"/>
    <w:rsid w:val="19E33B03"/>
    <w:rsid w:val="1A3A695C"/>
    <w:rsid w:val="1A3B14A8"/>
    <w:rsid w:val="1A563B3F"/>
    <w:rsid w:val="1A571E72"/>
    <w:rsid w:val="1A7C368A"/>
    <w:rsid w:val="1A7C7171"/>
    <w:rsid w:val="1A8E3050"/>
    <w:rsid w:val="1AB01405"/>
    <w:rsid w:val="1ADF44C8"/>
    <w:rsid w:val="1B1B12C6"/>
    <w:rsid w:val="1B1E00D4"/>
    <w:rsid w:val="1B21536F"/>
    <w:rsid w:val="1B4B7E14"/>
    <w:rsid w:val="1B6F54BE"/>
    <w:rsid w:val="1B753A8E"/>
    <w:rsid w:val="1B7E1EDC"/>
    <w:rsid w:val="1BA31460"/>
    <w:rsid w:val="1BBB3395"/>
    <w:rsid w:val="1BC03BF5"/>
    <w:rsid w:val="1BCA6BB2"/>
    <w:rsid w:val="1C6D0518"/>
    <w:rsid w:val="1CCB7353"/>
    <w:rsid w:val="1D3819E8"/>
    <w:rsid w:val="1D384AE9"/>
    <w:rsid w:val="1D491D3F"/>
    <w:rsid w:val="1DB74982"/>
    <w:rsid w:val="1E0A181D"/>
    <w:rsid w:val="1E190CA8"/>
    <w:rsid w:val="1E312359"/>
    <w:rsid w:val="1E3E73CA"/>
    <w:rsid w:val="1E413AA8"/>
    <w:rsid w:val="1E6933C2"/>
    <w:rsid w:val="1E7D79E8"/>
    <w:rsid w:val="1E81096B"/>
    <w:rsid w:val="1E971370"/>
    <w:rsid w:val="1E9F7888"/>
    <w:rsid w:val="1EA03CA1"/>
    <w:rsid w:val="1EEF52D8"/>
    <w:rsid w:val="1EF87EC0"/>
    <w:rsid w:val="1F060303"/>
    <w:rsid w:val="1F06438B"/>
    <w:rsid w:val="1F1A157B"/>
    <w:rsid w:val="1F773887"/>
    <w:rsid w:val="1FAB7A75"/>
    <w:rsid w:val="1FB5428B"/>
    <w:rsid w:val="1FFC48F3"/>
    <w:rsid w:val="200547B4"/>
    <w:rsid w:val="200C7BA7"/>
    <w:rsid w:val="20554DC6"/>
    <w:rsid w:val="205F18A0"/>
    <w:rsid w:val="20601436"/>
    <w:rsid w:val="207C3B95"/>
    <w:rsid w:val="208561BC"/>
    <w:rsid w:val="20CF6E19"/>
    <w:rsid w:val="20D562AB"/>
    <w:rsid w:val="20E0177B"/>
    <w:rsid w:val="20FF454E"/>
    <w:rsid w:val="20FF5038"/>
    <w:rsid w:val="21224FEE"/>
    <w:rsid w:val="212705E9"/>
    <w:rsid w:val="21454BB2"/>
    <w:rsid w:val="21567760"/>
    <w:rsid w:val="221D7BA0"/>
    <w:rsid w:val="22824F44"/>
    <w:rsid w:val="228D3CF5"/>
    <w:rsid w:val="22AE26C0"/>
    <w:rsid w:val="22D42BE9"/>
    <w:rsid w:val="23A36435"/>
    <w:rsid w:val="23AE5A38"/>
    <w:rsid w:val="23B36F94"/>
    <w:rsid w:val="23B416D2"/>
    <w:rsid w:val="23C00246"/>
    <w:rsid w:val="241457EB"/>
    <w:rsid w:val="247C198A"/>
    <w:rsid w:val="247D6EF6"/>
    <w:rsid w:val="24957C4F"/>
    <w:rsid w:val="24D75176"/>
    <w:rsid w:val="24E16984"/>
    <w:rsid w:val="2513695A"/>
    <w:rsid w:val="251E312A"/>
    <w:rsid w:val="2572156F"/>
    <w:rsid w:val="258047A7"/>
    <w:rsid w:val="25843688"/>
    <w:rsid w:val="25890F02"/>
    <w:rsid w:val="259E41A4"/>
    <w:rsid w:val="25B04960"/>
    <w:rsid w:val="25B63251"/>
    <w:rsid w:val="25BB7AFC"/>
    <w:rsid w:val="25D05DBA"/>
    <w:rsid w:val="25E91451"/>
    <w:rsid w:val="260357AC"/>
    <w:rsid w:val="26170C2C"/>
    <w:rsid w:val="261C12F4"/>
    <w:rsid w:val="261E1301"/>
    <w:rsid w:val="262472E0"/>
    <w:rsid w:val="265109A1"/>
    <w:rsid w:val="2668454E"/>
    <w:rsid w:val="266D1DC5"/>
    <w:rsid w:val="269A49CD"/>
    <w:rsid w:val="26BB1478"/>
    <w:rsid w:val="26CB22CD"/>
    <w:rsid w:val="26D94C41"/>
    <w:rsid w:val="26EF22BC"/>
    <w:rsid w:val="26FE4B9A"/>
    <w:rsid w:val="271D009F"/>
    <w:rsid w:val="27310AE7"/>
    <w:rsid w:val="2753702D"/>
    <w:rsid w:val="27541DED"/>
    <w:rsid w:val="27651B44"/>
    <w:rsid w:val="276A4508"/>
    <w:rsid w:val="276F2870"/>
    <w:rsid w:val="2784173E"/>
    <w:rsid w:val="2798162C"/>
    <w:rsid w:val="27C328D8"/>
    <w:rsid w:val="27C835FD"/>
    <w:rsid w:val="27CB2422"/>
    <w:rsid w:val="27FD546A"/>
    <w:rsid w:val="280568F1"/>
    <w:rsid w:val="28060F58"/>
    <w:rsid w:val="280D0539"/>
    <w:rsid w:val="28464BD9"/>
    <w:rsid w:val="285E29E7"/>
    <w:rsid w:val="287C2855"/>
    <w:rsid w:val="288303BE"/>
    <w:rsid w:val="28AE348B"/>
    <w:rsid w:val="28C21B70"/>
    <w:rsid w:val="28C30872"/>
    <w:rsid w:val="28C90480"/>
    <w:rsid w:val="28C915D3"/>
    <w:rsid w:val="28D4557D"/>
    <w:rsid w:val="290D0265"/>
    <w:rsid w:val="295B3281"/>
    <w:rsid w:val="296110A3"/>
    <w:rsid w:val="2968647F"/>
    <w:rsid w:val="29AE525D"/>
    <w:rsid w:val="29B953B5"/>
    <w:rsid w:val="29BB1B99"/>
    <w:rsid w:val="29D656AF"/>
    <w:rsid w:val="29D85CF5"/>
    <w:rsid w:val="2A032701"/>
    <w:rsid w:val="2A0D170F"/>
    <w:rsid w:val="2A183A10"/>
    <w:rsid w:val="2A921C42"/>
    <w:rsid w:val="2AAA47C3"/>
    <w:rsid w:val="2AD044A5"/>
    <w:rsid w:val="2AD41F5A"/>
    <w:rsid w:val="2AE61515"/>
    <w:rsid w:val="2AF50B4B"/>
    <w:rsid w:val="2AF712EB"/>
    <w:rsid w:val="2B043A64"/>
    <w:rsid w:val="2B2D5B92"/>
    <w:rsid w:val="2B47658C"/>
    <w:rsid w:val="2B85638F"/>
    <w:rsid w:val="2B9A37C2"/>
    <w:rsid w:val="2BDB6F84"/>
    <w:rsid w:val="2BFD5476"/>
    <w:rsid w:val="2C0660C9"/>
    <w:rsid w:val="2C3841E8"/>
    <w:rsid w:val="2C3B11FE"/>
    <w:rsid w:val="2C452675"/>
    <w:rsid w:val="2C6A7A42"/>
    <w:rsid w:val="2C6C0448"/>
    <w:rsid w:val="2C9901E1"/>
    <w:rsid w:val="2CA01D38"/>
    <w:rsid w:val="2CAF10FE"/>
    <w:rsid w:val="2CBE509F"/>
    <w:rsid w:val="2CC87ED7"/>
    <w:rsid w:val="2CD14274"/>
    <w:rsid w:val="2CEF1791"/>
    <w:rsid w:val="2D0167DD"/>
    <w:rsid w:val="2D603402"/>
    <w:rsid w:val="2D6C0926"/>
    <w:rsid w:val="2D713CEF"/>
    <w:rsid w:val="2D7A683A"/>
    <w:rsid w:val="2DE674FD"/>
    <w:rsid w:val="2DF51820"/>
    <w:rsid w:val="2E107DEB"/>
    <w:rsid w:val="2E2E2DB8"/>
    <w:rsid w:val="2E572FC7"/>
    <w:rsid w:val="2E7507E7"/>
    <w:rsid w:val="2EB44268"/>
    <w:rsid w:val="2EBC6814"/>
    <w:rsid w:val="2EBF0654"/>
    <w:rsid w:val="2EC5717E"/>
    <w:rsid w:val="2F0024B0"/>
    <w:rsid w:val="2F041640"/>
    <w:rsid w:val="2F1403FE"/>
    <w:rsid w:val="2F1F6DA3"/>
    <w:rsid w:val="2F2273AB"/>
    <w:rsid w:val="2F2A231F"/>
    <w:rsid w:val="2F3177F9"/>
    <w:rsid w:val="2F552E04"/>
    <w:rsid w:val="2F7163DF"/>
    <w:rsid w:val="2F892D3A"/>
    <w:rsid w:val="2FAA36A3"/>
    <w:rsid w:val="2FAE1BAA"/>
    <w:rsid w:val="30407BEA"/>
    <w:rsid w:val="304E7623"/>
    <w:rsid w:val="30537932"/>
    <w:rsid w:val="30964475"/>
    <w:rsid w:val="309F51AA"/>
    <w:rsid w:val="30BC6925"/>
    <w:rsid w:val="30D16B78"/>
    <w:rsid w:val="31082E20"/>
    <w:rsid w:val="311C383C"/>
    <w:rsid w:val="3122157F"/>
    <w:rsid w:val="31386A97"/>
    <w:rsid w:val="314406CE"/>
    <w:rsid w:val="314B1003"/>
    <w:rsid w:val="31730272"/>
    <w:rsid w:val="31970962"/>
    <w:rsid w:val="319B5280"/>
    <w:rsid w:val="31A4780E"/>
    <w:rsid w:val="31CA4CB8"/>
    <w:rsid w:val="31D57606"/>
    <w:rsid w:val="31E51112"/>
    <w:rsid w:val="31EB4D09"/>
    <w:rsid w:val="32051EC7"/>
    <w:rsid w:val="322037B0"/>
    <w:rsid w:val="32351DB0"/>
    <w:rsid w:val="32B26547"/>
    <w:rsid w:val="32CF0785"/>
    <w:rsid w:val="33A25F66"/>
    <w:rsid w:val="33AB5455"/>
    <w:rsid w:val="33BD4D39"/>
    <w:rsid w:val="33E25CF5"/>
    <w:rsid w:val="33EB6C3C"/>
    <w:rsid w:val="340557A2"/>
    <w:rsid w:val="34733E19"/>
    <w:rsid w:val="34826F65"/>
    <w:rsid w:val="34AB7B41"/>
    <w:rsid w:val="34CA020A"/>
    <w:rsid w:val="34DA3E98"/>
    <w:rsid w:val="3515100A"/>
    <w:rsid w:val="351D61DA"/>
    <w:rsid w:val="3553172C"/>
    <w:rsid w:val="35580E81"/>
    <w:rsid w:val="35994EBB"/>
    <w:rsid w:val="35DB5C64"/>
    <w:rsid w:val="36006F1A"/>
    <w:rsid w:val="360B3494"/>
    <w:rsid w:val="362B54AC"/>
    <w:rsid w:val="363C5D70"/>
    <w:rsid w:val="36593769"/>
    <w:rsid w:val="36B7657C"/>
    <w:rsid w:val="36D564C5"/>
    <w:rsid w:val="36F14ED8"/>
    <w:rsid w:val="36F24096"/>
    <w:rsid w:val="37146B50"/>
    <w:rsid w:val="371C4790"/>
    <w:rsid w:val="372B07B4"/>
    <w:rsid w:val="373B7261"/>
    <w:rsid w:val="374104C1"/>
    <w:rsid w:val="37546910"/>
    <w:rsid w:val="37563052"/>
    <w:rsid w:val="375752FB"/>
    <w:rsid w:val="379555C6"/>
    <w:rsid w:val="379F5C31"/>
    <w:rsid w:val="37A224B7"/>
    <w:rsid w:val="37CC393A"/>
    <w:rsid w:val="37F658DF"/>
    <w:rsid w:val="37FC5703"/>
    <w:rsid w:val="38084878"/>
    <w:rsid w:val="388B32F4"/>
    <w:rsid w:val="38A61404"/>
    <w:rsid w:val="38A97F7D"/>
    <w:rsid w:val="38B10E44"/>
    <w:rsid w:val="39423B23"/>
    <w:rsid w:val="395B30CE"/>
    <w:rsid w:val="39A828C3"/>
    <w:rsid w:val="39BA6FFB"/>
    <w:rsid w:val="39D8724B"/>
    <w:rsid w:val="39E240A8"/>
    <w:rsid w:val="39E906DA"/>
    <w:rsid w:val="3A077395"/>
    <w:rsid w:val="3A100726"/>
    <w:rsid w:val="3A34020A"/>
    <w:rsid w:val="3A623BF2"/>
    <w:rsid w:val="3A691F75"/>
    <w:rsid w:val="3A6C6C57"/>
    <w:rsid w:val="3A6D4088"/>
    <w:rsid w:val="3AA527B0"/>
    <w:rsid w:val="3AB71B3F"/>
    <w:rsid w:val="3AE55AB7"/>
    <w:rsid w:val="3AF71223"/>
    <w:rsid w:val="3B182C1E"/>
    <w:rsid w:val="3B500204"/>
    <w:rsid w:val="3B922305"/>
    <w:rsid w:val="3BBF58DF"/>
    <w:rsid w:val="3BD16966"/>
    <w:rsid w:val="3BE8628B"/>
    <w:rsid w:val="3C194A11"/>
    <w:rsid w:val="3C415D6A"/>
    <w:rsid w:val="3C5055BF"/>
    <w:rsid w:val="3CA31EE7"/>
    <w:rsid w:val="3CBB3B2E"/>
    <w:rsid w:val="3CC0044D"/>
    <w:rsid w:val="3CDF10E6"/>
    <w:rsid w:val="3CF8005D"/>
    <w:rsid w:val="3D127F47"/>
    <w:rsid w:val="3D3022EC"/>
    <w:rsid w:val="3D3E146B"/>
    <w:rsid w:val="3D4E552F"/>
    <w:rsid w:val="3D554AF9"/>
    <w:rsid w:val="3D821738"/>
    <w:rsid w:val="3DA50BAD"/>
    <w:rsid w:val="3DAC414E"/>
    <w:rsid w:val="3DCD27EB"/>
    <w:rsid w:val="3DDE1032"/>
    <w:rsid w:val="3DE662CE"/>
    <w:rsid w:val="3DF56BC2"/>
    <w:rsid w:val="3E405100"/>
    <w:rsid w:val="3E593FC8"/>
    <w:rsid w:val="3E8D292E"/>
    <w:rsid w:val="3EBB34B7"/>
    <w:rsid w:val="3EF25A29"/>
    <w:rsid w:val="3EFB1D20"/>
    <w:rsid w:val="3F1B0310"/>
    <w:rsid w:val="3F395E6F"/>
    <w:rsid w:val="3F3D71D6"/>
    <w:rsid w:val="3F66786F"/>
    <w:rsid w:val="3F75615B"/>
    <w:rsid w:val="3F83192F"/>
    <w:rsid w:val="3FA113C4"/>
    <w:rsid w:val="3FA67EC9"/>
    <w:rsid w:val="3FB929FA"/>
    <w:rsid w:val="40113459"/>
    <w:rsid w:val="401F09B1"/>
    <w:rsid w:val="40610CB3"/>
    <w:rsid w:val="408A0D15"/>
    <w:rsid w:val="408D038E"/>
    <w:rsid w:val="40BA0656"/>
    <w:rsid w:val="40C81049"/>
    <w:rsid w:val="40F70A60"/>
    <w:rsid w:val="414B45E1"/>
    <w:rsid w:val="414D3F78"/>
    <w:rsid w:val="422B7C71"/>
    <w:rsid w:val="426869D7"/>
    <w:rsid w:val="42883696"/>
    <w:rsid w:val="428F443E"/>
    <w:rsid w:val="42F90E73"/>
    <w:rsid w:val="42FC6216"/>
    <w:rsid w:val="430B6C33"/>
    <w:rsid w:val="431115C6"/>
    <w:rsid w:val="43325DBF"/>
    <w:rsid w:val="43327861"/>
    <w:rsid w:val="4365756D"/>
    <w:rsid w:val="43727992"/>
    <w:rsid w:val="439B0CD7"/>
    <w:rsid w:val="439E766F"/>
    <w:rsid w:val="439F7064"/>
    <w:rsid w:val="43A7026E"/>
    <w:rsid w:val="43D92426"/>
    <w:rsid w:val="44361D26"/>
    <w:rsid w:val="443E4BA9"/>
    <w:rsid w:val="44416217"/>
    <w:rsid w:val="44760839"/>
    <w:rsid w:val="44820226"/>
    <w:rsid w:val="449A640B"/>
    <w:rsid w:val="44AA7906"/>
    <w:rsid w:val="44B9219C"/>
    <w:rsid w:val="44CE481B"/>
    <w:rsid w:val="44D82AE9"/>
    <w:rsid w:val="451A170A"/>
    <w:rsid w:val="451B0D4C"/>
    <w:rsid w:val="45241874"/>
    <w:rsid w:val="453C199C"/>
    <w:rsid w:val="455F19A6"/>
    <w:rsid w:val="45AE75FD"/>
    <w:rsid w:val="45C21BC7"/>
    <w:rsid w:val="45FE273F"/>
    <w:rsid w:val="46080072"/>
    <w:rsid w:val="460B7AC7"/>
    <w:rsid w:val="463F68CF"/>
    <w:rsid w:val="464B2C73"/>
    <w:rsid w:val="467515C7"/>
    <w:rsid w:val="46B60FA8"/>
    <w:rsid w:val="46CB6722"/>
    <w:rsid w:val="46E02F2C"/>
    <w:rsid w:val="474419B7"/>
    <w:rsid w:val="474742C5"/>
    <w:rsid w:val="47530D41"/>
    <w:rsid w:val="475A2FC4"/>
    <w:rsid w:val="476D28F9"/>
    <w:rsid w:val="47834D20"/>
    <w:rsid w:val="47BA37FB"/>
    <w:rsid w:val="47BF4FE9"/>
    <w:rsid w:val="482358F4"/>
    <w:rsid w:val="485F3534"/>
    <w:rsid w:val="48790E7B"/>
    <w:rsid w:val="488035F7"/>
    <w:rsid w:val="48A25B45"/>
    <w:rsid w:val="48C10038"/>
    <w:rsid w:val="48EE1FC4"/>
    <w:rsid w:val="48F2797C"/>
    <w:rsid w:val="490D4EF2"/>
    <w:rsid w:val="492E420A"/>
    <w:rsid w:val="49556667"/>
    <w:rsid w:val="49824C1F"/>
    <w:rsid w:val="49C34E71"/>
    <w:rsid w:val="49CC1A44"/>
    <w:rsid w:val="4A3033FE"/>
    <w:rsid w:val="4A4D33EF"/>
    <w:rsid w:val="4AB31387"/>
    <w:rsid w:val="4AC02AFD"/>
    <w:rsid w:val="4AC24E95"/>
    <w:rsid w:val="4B065306"/>
    <w:rsid w:val="4B1F52CB"/>
    <w:rsid w:val="4B4D7EEE"/>
    <w:rsid w:val="4B8B00D3"/>
    <w:rsid w:val="4BE259F9"/>
    <w:rsid w:val="4C224FF6"/>
    <w:rsid w:val="4C5A0089"/>
    <w:rsid w:val="4C6F4853"/>
    <w:rsid w:val="4C87625C"/>
    <w:rsid w:val="4C977448"/>
    <w:rsid w:val="4CA60373"/>
    <w:rsid w:val="4CBC3277"/>
    <w:rsid w:val="4D0639BC"/>
    <w:rsid w:val="4D1652A4"/>
    <w:rsid w:val="4D222A0D"/>
    <w:rsid w:val="4D707C38"/>
    <w:rsid w:val="4D823DA3"/>
    <w:rsid w:val="4D8773EE"/>
    <w:rsid w:val="4D8E0D24"/>
    <w:rsid w:val="4DBC03A9"/>
    <w:rsid w:val="4DC95314"/>
    <w:rsid w:val="4DCE15F1"/>
    <w:rsid w:val="4E5D1A41"/>
    <w:rsid w:val="4E6A45F1"/>
    <w:rsid w:val="4E79043F"/>
    <w:rsid w:val="4E910C84"/>
    <w:rsid w:val="4E9648A6"/>
    <w:rsid w:val="4EAB0598"/>
    <w:rsid w:val="4EAD2E32"/>
    <w:rsid w:val="4EC531A9"/>
    <w:rsid w:val="4EF06536"/>
    <w:rsid w:val="4EFE4563"/>
    <w:rsid w:val="4F110D88"/>
    <w:rsid w:val="4F197354"/>
    <w:rsid w:val="4F5437D8"/>
    <w:rsid w:val="4F716ADB"/>
    <w:rsid w:val="4F804601"/>
    <w:rsid w:val="4FAE6A0C"/>
    <w:rsid w:val="4FC407FB"/>
    <w:rsid w:val="4FE031AD"/>
    <w:rsid w:val="4FE10944"/>
    <w:rsid w:val="50146DAB"/>
    <w:rsid w:val="502B048A"/>
    <w:rsid w:val="5031605C"/>
    <w:rsid w:val="503279E6"/>
    <w:rsid w:val="50436329"/>
    <w:rsid w:val="50563CDA"/>
    <w:rsid w:val="50A04E7D"/>
    <w:rsid w:val="50A31B78"/>
    <w:rsid w:val="50B3739F"/>
    <w:rsid w:val="50BA47D0"/>
    <w:rsid w:val="50DC6C29"/>
    <w:rsid w:val="50F021EC"/>
    <w:rsid w:val="515F6D8F"/>
    <w:rsid w:val="51672A21"/>
    <w:rsid w:val="518B0DBF"/>
    <w:rsid w:val="51D62F63"/>
    <w:rsid w:val="51F16466"/>
    <w:rsid w:val="5219338E"/>
    <w:rsid w:val="525B2B0D"/>
    <w:rsid w:val="52C00D2C"/>
    <w:rsid w:val="52EE78B0"/>
    <w:rsid w:val="52F663BC"/>
    <w:rsid w:val="52FA3E64"/>
    <w:rsid w:val="533D2858"/>
    <w:rsid w:val="536B2629"/>
    <w:rsid w:val="53EA5034"/>
    <w:rsid w:val="53F80A2B"/>
    <w:rsid w:val="54101278"/>
    <w:rsid w:val="54176467"/>
    <w:rsid w:val="542E520F"/>
    <w:rsid w:val="548813A7"/>
    <w:rsid w:val="549338DA"/>
    <w:rsid w:val="54C96C26"/>
    <w:rsid w:val="54E150B6"/>
    <w:rsid w:val="54EC6DAB"/>
    <w:rsid w:val="5520207A"/>
    <w:rsid w:val="554B01BF"/>
    <w:rsid w:val="556F3270"/>
    <w:rsid w:val="557E5E86"/>
    <w:rsid w:val="558D3CF0"/>
    <w:rsid w:val="55CD550A"/>
    <w:rsid w:val="55E56F2D"/>
    <w:rsid w:val="55ED44FD"/>
    <w:rsid w:val="55F179C0"/>
    <w:rsid w:val="56031FBD"/>
    <w:rsid w:val="56150435"/>
    <w:rsid w:val="563B6F05"/>
    <w:rsid w:val="5640122A"/>
    <w:rsid w:val="564A710C"/>
    <w:rsid w:val="56573B71"/>
    <w:rsid w:val="56674931"/>
    <w:rsid w:val="567D6779"/>
    <w:rsid w:val="568907CF"/>
    <w:rsid w:val="569C087B"/>
    <w:rsid w:val="569E0124"/>
    <w:rsid w:val="56EC28F1"/>
    <w:rsid w:val="573754E1"/>
    <w:rsid w:val="5746755B"/>
    <w:rsid w:val="57577821"/>
    <w:rsid w:val="5759174E"/>
    <w:rsid w:val="575C7D1A"/>
    <w:rsid w:val="57911BEE"/>
    <w:rsid w:val="57A25D7A"/>
    <w:rsid w:val="57AA4691"/>
    <w:rsid w:val="57C5524E"/>
    <w:rsid w:val="57F90557"/>
    <w:rsid w:val="57FC7908"/>
    <w:rsid w:val="582971D5"/>
    <w:rsid w:val="587005A3"/>
    <w:rsid w:val="58BE1AE9"/>
    <w:rsid w:val="58D23EC2"/>
    <w:rsid w:val="58FD0A9F"/>
    <w:rsid w:val="59186ECA"/>
    <w:rsid w:val="59645171"/>
    <w:rsid w:val="597C590E"/>
    <w:rsid w:val="597F2FE0"/>
    <w:rsid w:val="598C6BA8"/>
    <w:rsid w:val="59F1768C"/>
    <w:rsid w:val="59FC5A0F"/>
    <w:rsid w:val="5A177C8A"/>
    <w:rsid w:val="5A5B2AD6"/>
    <w:rsid w:val="5A973D35"/>
    <w:rsid w:val="5B274B7C"/>
    <w:rsid w:val="5B445303"/>
    <w:rsid w:val="5BB33DE7"/>
    <w:rsid w:val="5C0E0261"/>
    <w:rsid w:val="5C12313C"/>
    <w:rsid w:val="5C4E46A0"/>
    <w:rsid w:val="5CBE4BD2"/>
    <w:rsid w:val="5CCD759D"/>
    <w:rsid w:val="5CD54194"/>
    <w:rsid w:val="5D1900CC"/>
    <w:rsid w:val="5D2206C7"/>
    <w:rsid w:val="5D2F3FE8"/>
    <w:rsid w:val="5D3777D7"/>
    <w:rsid w:val="5D404518"/>
    <w:rsid w:val="5D6A4114"/>
    <w:rsid w:val="5D7A790D"/>
    <w:rsid w:val="5D802AAD"/>
    <w:rsid w:val="5DA55E75"/>
    <w:rsid w:val="5DA74FFB"/>
    <w:rsid w:val="5DB87500"/>
    <w:rsid w:val="5DE23B63"/>
    <w:rsid w:val="5DF3689E"/>
    <w:rsid w:val="5E0577BA"/>
    <w:rsid w:val="5E2E08DA"/>
    <w:rsid w:val="5E2E7888"/>
    <w:rsid w:val="5E512691"/>
    <w:rsid w:val="5E767215"/>
    <w:rsid w:val="5EAA1263"/>
    <w:rsid w:val="5EAB6A82"/>
    <w:rsid w:val="5EB82DD8"/>
    <w:rsid w:val="5EBD7597"/>
    <w:rsid w:val="5EDD2E98"/>
    <w:rsid w:val="5EE30C16"/>
    <w:rsid w:val="5EE66E8C"/>
    <w:rsid w:val="5EEF7904"/>
    <w:rsid w:val="5F0B204B"/>
    <w:rsid w:val="5F0C4A6C"/>
    <w:rsid w:val="5F1F1842"/>
    <w:rsid w:val="5F463B28"/>
    <w:rsid w:val="5F512326"/>
    <w:rsid w:val="5F566692"/>
    <w:rsid w:val="5F6C1C70"/>
    <w:rsid w:val="5FB86245"/>
    <w:rsid w:val="5FBB4B44"/>
    <w:rsid w:val="5FCC4FB4"/>
    <w:rsid w:val="5FE07D05"/>
    <w:rsid w:val="5FEB0796"/>
    <w:rsid w:val="601E276C"/>
    <w:rsid w:val="60364AEA"/>
    <w:rsid w:val="6049117F"/>
    <w:rsid w:val="604C539B"/>
    <w:rsid w:val="60570740"/>
    <w:rsid w:val="60894B47"/>
    <w:rsid w:val="608F168A"/>
    <w:rsid w:val="60A15D16"/>
    <w:rsid w:val="60B03818"/>
    <w:rsid w:val="60CE4002"/>
    <w:rsid w:val="60E82795"/>
    <w:rsid w:val="61132D3E"/>
    <w:rsid w:val="61283B4A"/>
    <w:rsid w:val="612A2ED0"/>
    <w:rsid w:val="615640F5"/>
    <w:rsid w:val="61754399"/>
    <w:rsid w:val="619C3023"/>
    <w:rsid w:val="61EB6773"/>
    <w:rsid w:val="61EC7BCA"/>
    <w:rsid w:val="623F2227"/>
    <w:rsid w:val="62546045"/>
    <w:rsid w:val="625A628C"/>
    <w:rsid w:val="62782D0D"/>
    <w:rsid w:val="62DD6A26"/>
    <w:rsid w:val="6327252C"/>
    <w:rsid w:val="632F386D"/>
    <w:rsid w:val="634614CD"/>
    <w:rsid w:val="638D74EF"/>
    <w:rsid w:val="639A1D27"/>
    <w:rsid w:val="63B50163"/>
    <w:rsid w:val="63BC3DFA"/>
    <w:rsid w:val="63F150A8"/>
    <w:rsid w:val="6406120D"/>
    <w:rsid w:val="64270F61"/>
    <w:rsid w:val="64357808"/>
    <w:rsid w:val="64403E56"/>
    <w:rsid w:val="644C6D19"/>
    <w:rsid w:val="64674993"/>
    <w:rsid w:val="64817162"/>
    <w:rsid w:val="648B3235"/>
    <w:rsid w:val="64B443A7"/>
    <w:rsid w:val="64CA0F84"/>
    <w:rsid w:val="64D17BFF"/>
    <w:rsid w:val="64F24911"/>
    <w:rsid w:val="64F808AB"/>
    <w:rsid w:val="650658EB"/>
    <w:rsid w:val="65233E8D"/>
    <w:rsid w:val="658E59E7"/>
    <w:rsid w:val="65904B32"/>
    <w:rsid w:val="659725A1"/>
    <w:rsid w:val="65CE6EEC"/>
    <w:rsid w:val="660F6247"/>
    <w:rsid w:val="66204316"/>
    <w:rsid w:val="66560A4E"/>
    <w:rsid w:val="665D784B"/>
    <w:rsid w:val="6663051C"/>
    <w:rsid w:val="66776671"/>
    <w:rsid w:val="66B367A5"/>
    <w:rsid w:val="66CB4E5D"/>
    <w:rsid w:val="66D05E67"/>
    <w:rsid w:val="66DD44F3"/>
    <w:rsid w:val="66EE3557"/>
    <w:rsid w:val="67177CD4"/>
    <w:rsid w:val="67272875"/>
    <w:rsid w:val="675C788F"/>
    <w:rsid w:val="679679CB"/>
    <w:rsid w:val="67A63B59"/>
    <w:rsid w:val="67DE3E4D"/>
    <w:rsid w:val="685D5607"/>
    <w:rsid w:val="686B2D81"/>
    <w:rsid w:val="68770725"/>
    <w:rsid w:val="687814E3"/>
    <w:rsid w:val="68797733"/>
    <w:rsid w:val="687D5C03"/>
    <w:rsid w:val="68F40904"/>
    <w:rsid w:val="68FC6FF5"/>
    <w:rsid w:val="69383754"/>
    <w:rsid w:val="69482477"/>
    <w:rsid w:val="694F47BC"/>
    <w:rsid w:val="6987405A"/>
    <w:rsid w:val="69925493"/>
    <w:rsid w:val="69C247A2"/>
    <w:rsid w:val="69C77CA9"/>
    <w:rsid w:val="69CD371D"/>
    <w:rsid w:val="69FE064C"/>
    <w:rsid w:val="6A0831FA"/>
    <w:rsid w:val="6A464A4D"/>
    <w:rsid w:val="6A4A433D"/>
    <w:rsid w:val="6A4B2E86"/>
    <w:rsid w:val="6AA6423E"/>
    <w:rsid w:val="6AC929CB"/>
    <w:rsid w:val="6AD63577"/>
    <w:rsid w:val="6AE377DA"/>
    <w:rsid w:val="6AE66F19"/>
    <w:rsid w:val="6B106FC5"/>
    <w:rsid w:val="6B196ABF"/>
    <w:rsid w:val="6B1C2E08"/>
    <w:rsid w:val="6B28191D"/>
    <w:rsid w:val="6B4F7AC6"/>
    <w:rsid w:val="6B713C6B"/>
    <w:rsid w:val="6B860A27"/>
    <w:rsid w:val="6B9456BD"/>
    <w:rsid w:val="6BB7689C"/>
    <w:rsid w:val="6BD90CB6"/>
    <w:rsid w:val="6BDE0E20"/>
    <w:rsid w:val="6C0E0099"/>
    <w:rsid w:val="6C2B42F4"/>
    <w:rsid w:val="6C2B475D"/>
    <w:rsid w:val="6C6311B1"/>
    <w:rsid w:val="6C641FAC"/>
    <w:rsid w:val="6C70127F"/>
    <w:rsid w:val="6C7E4E93"/>
    <w:rsid w:val="6C7E5962"/>
    <w:rsid w:val="6C946A8D"/>
    <w:rsid w:val="6CC10119"/>
    <w:rsid w:val="6CCC4051"/>
    <w:rsid w:val="6CCE4E2F"/>
    <w:rsid w:val="6CE44C1C"/>
    <w:rsid w:val="6D003795"/>
    <w:rsid w:val="6D2B1571"/>
    <w:rsid w:val="6D373845"/>
    <w:rsid w:val="6D5E0BEC"/>
    <w:rsid w:val="6D6262CF"/>
    <w:rsid w:val="6DBC4C4C"/>
    <w:rsid w:val="6E043C23"/>
    <w:rsid w:val="6E1B7187"/>
    <w:rsid w:val="6E5C3B9B"/>
    <w:rsid w:val="6E690DF5"/>
    <w:rsid w:val="6E7D4A33"/>
    <w:rsid w:val="6EF34C77"/>
    <w:rsid w:val="6F531C10"/>
    <w:rsid w:val="6F6F075E"/>
    <w:rsid w:val="6F913298"/>
    <w:rsid w:val="70214A3B"/>
    <w:rsid w:val="702D5E57"/>
    <w:rsid w:val="705B7F53"/>
    <w:rsid w:val="707675B7"/>
    <w:rsid w:val="707F2C23"/>
    <w:rsid w:val="70952446"/>
    <w:rsid w:val="70C32EC1"/>
    <w:rsid w:val="70F0688D"/>
    <w:rsid w:val="71320BBA"/>
    <w:rsid w:val="71440E48"/>
    <w:rsid w:val="715720B9"/>
    <w:rsid w:val="7158389F"/>
    <w:rsid w:val="71695522"/>
    <w:rsid w:val="717562FC"/>
    <w:rsid w:val="71786F93"/>
    <w:rsid w:val="717D1471"/>
    <w:rsid w:val="718F5D97"/>
    <w:rsid w:val="71922E5F"/>
    <w:rsid w:val="71A15296"/>
    <w:rsid w:val="71AC3935"/>
    <w:rsid w:val="71BB0EC7"/>
    <w:rsid w:val="71C543D7"/>
    <w:rsid w:val="71FA55BD"/>
    <w:rsid w:val="71FF6C1B"/>
    <w:rsid w:val="72316EDE"/>
    <w:rsid w:val="725155B3"/>
    <w:rsid w:val="72720770"/>
    <w:rsid w:val="728B4723"/>
    <w:rsid w:val="729606F7"/>
    <w:rsid w:val="731A4A05"/>
    <w:rsid w:val="738D6C72"/>
    <w:rsid w:val="73B41D8E"/>
    <w:rsid w:val="740D1649"/>
    <w:rsid w:val="74DB0AAB"/>
    <w:rsid w:val="74E44521"/>
    <w:rsid w:val="75022669"/>
    <w:rsid w:val="751D252A"/>
    <w:rsid w:val="75297AAC"/>
    <w:rsid w:val="7543652D"/>
    <w:rsid w:val="75622CBC"/>
    <w:rsid w:val="7581743D"/>
    <w:rsid w:val="75A53D28"/>
    <w:rsid w:val="75EF39A7"/>
    <w:rsid w:val="75F13265"/>
    <w:rsid w:val="764865EB"/>
    <w:rsid w:val="766E1EE4"/>
    <w:rsid w:val="7675718E"/>
    <w:rsid w:val="76792E1D"/>
    <w:rsid w:val="7691762E"/>
    <w:rsid w:val="76944076"/>
    <w:rsid w:val="76983E5F"/>
    <w:rsid w:val="76DB140E"/>
    <w:rsid w:val="7719206D"/>
    <w:rsid w:val="7720513E"/>
    <w:rsid w:val="772A7F93"/>
    <w:rsid w:val="77424DF3"/>
    <w:rsid w:val="77604C10"/>
    <w:rsid w:val="77B240C1"/>
    <w:rsid w:val="788F59FB"/>
    <w:rsid w:val="78B57075"/>
    <w:rsid w:val="79376DC1"/>
    <w:rsid w:val="79511260"/>
    <w:rsid w:val="795F2135"/>
    <w:rsid w:val="798021ED"/>
    <w:rsid w:val="79B26B94"/>
    <w:rsid w:val="79BC11E1"/>
    <w:rsid w:val="79EC6943"/>
    <w:rsid w:val="7A0C6C6D"/>
    <w:rsid w:val="7A1709E2"/>
    <w:rsid w:val="7A3C429D"/>
    <w:rsid w:val="7A5A5873"/>
    <w:rsid w:val="7A755F6A"/>
    <w:rsid w:val="7A8E5F3F"/>
    <w:rsid w:val="7AD52A18"/>
    <w:rsid w:val="7ADF1409"/>
    <w:rsid w:val="7B4A3ECF"/>
    <w:rsid w:val="7B7F75F4"/>
    <w:rsid w:val="7B8E08E5"/>
    <w:rsid w:val="7BBA2C35"/>
    <w:rsid w:val="7BCD5220"/>
    <w:rsid w:val="7C1002B9"/>
    <w:rsid w:val="7C23124E"/>
    <w:rsid w:val="7C28630B"/>
    <w:rsid w:val="7C51729F"/>
    <w:rsid w:val="7CBE5BFC"/>
    <w:rsid w:val="7CC219E6"/>
    <w:rsid w:val="7CC75B6E"/>
    <w:rsid w:val="7D104D96"/>
    <w:rsid w:val="7D290A51"/>
    <w:rsid w:val="7D364C6A"/>
    <w:rsid w:val="7D4C7496"/>
    <w:rsid w:val="7D5A5654"/>
    <w:rsid w:val="7D5B701E"/>
    <w:rsid w:val="7D8B72CD"/>
    <w:rsid w:val="7D902089"/>
    <w:rsid w:val="7D983DB9"/>
    <w:rsid w:val="7DA41EB8"/>
    <w:rsid w:val="7DC31FCD"/>
    <w:rsid w:val="7DE71EDA"/>
    <w:rsid w:val="7DEA78AB"/>
    <w:rsid w:val="7E221BC2"/>
    <w:rsid w:val="7E2B4FA0"/>
    <w:rsid w:val="7E546760"/>
    <w:rsid w:val="7E58675D"/>
    <w:rsid w:val="7E652BF6"/>
    <w:rsid w:val="7E6C7357"/>
    <w:rsid w:val="7E857F9E"/>
    <w:rsid w:val="7E8716AB"/>
    <w:rsid w:val="7E981291"/>
    <w:rsid w:val="7E9B39AD"/>
    <w:rsid w:val="7EA139BA"/>
    <w:rsid w:val="7EAA6F58"/>
    <w:rsid w:val="7ECC6A28"/>
    <w:rsid w:val="7ECF33B7"/>
    <w:rsid w:val="7EE954DD"/>
    <w:rsid w:val="7EFE1E91"/>
    <w:rsid w:val="7F1423C9"/>
    <w:rsid w:val="7F4E6D9F"/>
    <w:rsid w:val="7F584155"/>
    <w:rsid w:val="7F944F15"/>
    <w:rsid w:val="7FEA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360" w:lineRule="auto"/>
      <w:jc w:val="both"/>
    </w:pPr>
    <w:rPr>
      <w:rFonts w:eastAsia="宋体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100" w:after="90" w:line="576" w:lineRule="auto"/>
      <w:ind w:left="446" w:hanging="446"/>
      <w:outlineLvl w:val="0"/>
    </w:pPr>
    <w:rPr>
      <w:b/>
      <w:kern w:val="44"/>
      <w:sz w:val="32"/>
    </w:rPr>
  </w:style>
  <w:style w:type="paragraph" w:styleId="5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spacing w:before="140" w:after="140" w:line="413" w:lineRule="auto"/>
      <w:outlineLvl w:val="1"/>
    </w:pPr>
    <w:rPr>
      <w:rFonts w:ascii="Arial" w:hAnsi="Arial"/>
      <w:b/>
      <w:sz w:val="30"/>
    </w:rPr>
  </w:style>
  <w:style w:type="paragraph" w:styleId="6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spacing w:before="20" w:after="20" w:line="413" w:lineRule="auto"/>
      <w:outlineLvl w:val="2"/>
    </w:pPr>
    <w:rPr>
      <w:b/>
      <w:sz w:val="28"/>
    </w:rPr>
  </w:style>
  <w:style w:type="paragraph" w:styleId="7">
    <w:name w:val="heading 4"/>
    <w:basedOn w:val="1"/>
    <w:next w:val="1"/>
    <w:autoRedefine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/>
    </w:pPr>
    <w:rPr>
      <w:kern w:val="0"/>
      <w:szCs w:val="20"/>
    </w:rPr>
  </w:style>
  <w:style w:type="paragraph" w:styleId="3">
    <w:name w:val="Body Text Indent"/>
    <w:basedOn w:val="1"/>
    <w:autoRedefine/>
    <w:qFormat/>
    <w:uiPriority w:val="0"/>
    <w:pPr>
      <w:ind w:firstLine="540"/>
    </w:pPr>
    <w:rPr>
      <w:sz w:val="28"/>
    </w:rPr>
  </w:style>
  <w:style w:type="paragraph" w:styleId="8">
    <w:name w:val="Body Text"/>
    <w:basedOn w:val="1"/>
    <w:link w:val="17"/>
    <w:autoRedefine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lang w:eastAsia="en-US"/>
    </w:rPr>
  </w:style>
  <w:style w:type="paragraph" w:styleId="9">
    <w:name w:val="toc 3"/>
    <w:basedOn w:val="1"/>
    <w:next w:val="1"/>
    <w:autoRedefine/>
    <w:qFormat/>
    <w:uiPriority w:val="0"/>
    <w:pPr>
      <w:ind w:left="840" w:leftChars="400"/>
    </w:p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2">
    <w:name w:val="toc 1"/>
    <w:basedOn w:val="1"/>
    <w:next w:val="1"/>
    <w:autoRedefine/>
    <w:qFormat/>
    <w:uiPriority w:val="0"/>
  </w:style>
  <w:style w:type="paragraph" w:styleId="13">
    <w:name w:val="toc 2"/>
    <w:basedOn w:val="1"/>
    <w:next w:val="1"/>
    <w:autoRedefine/>
    <w:qFormat/>
    <w:uiPriority w:val="0"/>
    <w:pPr>
      <w:ind w:left="420" w:leftChars="200"/>
    </w:pPr>
  </w:style>
  <w:style w:type="character" w:styleId="16">
    <w:name w:val="Hyperlink"/>
    <w:basedOn w:val="15"/>
    <w:autoRedefine/>
    <w:qFormat/>
    <w:uiPriority w:val="0"/>
    <w:rPr>
      <w:color w:val="0000FF"/>
      <w:u w:val="single"/>
    </w:rPr>
  </w:style>
  <w:style w:type="character" w:customStyle="1" w:styleId="17">
    <w:name w:val="正文文本 字符"/>
    <w:basedOn w:val="15"/>
    <w:link w:val="8"/>
    <w:autoRedefine/>
    <w:qFormat/>
    <w:uiPriority w:val="1"/>
    <w:rPr>
      <w:rFonts w:ascii="宋体" w:hAnsi="宋体" w:cs="宋体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101</Pages>
  <Words>20435</Words>
  <Characters>21134</Characters>
  <Lines>133</Lines>
  <Paragraphs>37</Paragraphs>
  <TotalTime>2</TotalTime>
  <ScaleCrop>false</ScaleCrop>
  <LinksUpToDate>false</LinksUpToDate>
  <CharactersWithSpaces>21479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企业用户_531804025</cp:lastModifiedBy>
  <dcterms:modified xsi:type="dcterms:W3CDTF">2024-03-04T03:33:21Z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397A4EBB961942F9BCE60CA441768F48_13</vt:lpwstr>
  </property>
</Properties>
</file>